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7EFC1" w14:textId="77777777" w:rsidR="00CC380F" w:rsidRPr="008867B1" w:rsidRDefault="0067261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67B1">
        <w:rPr>
          <w:rFonts w:ascii="Times New Roman" w:hAnsi="Times New Roman" w:cs="Times New Roman"/>
          <w:b/>
          <w:bCs/>
          <w:color w:val="000000"/>
          <w:sz w:val="28"/>
          <w:szCs w:val="28"/>
        </w:rPr>
        <w:t>Iesniegums par bērnu uzraudzības pakalpojuma sniedzēja reģistrēšanu</w:t>
      </w:r>
    </w:p>
    <w:p w14:paraId="3E9F2A4B" w14:textId="77777777" w:rsidR="00CC380F" w:rsidRPr="008867B1" w:rsidRDefault="0067261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</w:pPr>
      <w:r w:rsidRPr="008867B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(заява про реєстрацію на надання послуг з нагляду за дітьми)</w:t>
      </w:r>
    </w:p>
    <w:p w14:paraId="7B265303" w14:textId="77777777" w:rsidR="00CC380F" w:rsidRPr="00B24AEB" w:rsidRDefault="00CC380F" w:rsidP="00EE2B4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84B9D25" w14:textId="2691AA79" w:rsidR="00CC380F" w:rsidRDefault="00CC380F" w:rsidP="00EE2B4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7D83C14" w14:textId="77777777" w:rsidR="00CC380F" w:rsidRDefault="0067261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Izglītības kvalitātes valsts dienestam</w:t>
      </w:r>
    </w:p>
    <w:p w14:paraId="2B9D28AA" w14:textId="77777777" w:rsidR="00CC380F" w:rsidRPr="00A622EF" w:rsidRDefault="0067261B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z w:val="20"/>
          <w:szCs w:val="20"/>
          <w:lang w:val="uk-UA"/>
        </w:rPr>
      </w:pPr>
      <w:r w:rsidRPr="00A622EF">
        <w:rPr>
          <w:rFonts w:ascii="Times New Roman" w:hAnsi="Times New Roman" w:cs="Times New Roman"/>
          <w:i/>
          <w:iCs/>
          <w:color w:val="000000"/>
          <w:sz w:val="20"/>
          <w:szCs w:val="20"/>
          <w:lang w:val="uk-UA"/>
        </w:rPr>
        <w:t xml:space="preserve">(Державній службі якості освіти) </w:t>
      </w:r>
    </w:p>
    <w:p w14:paraId="472DBB27" w14:textId="77777777" w:rsidR="00CC380F" w:rsidRDefault="00CC38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071A641" w14:textId="77777777" w:rsidR="00CC380F" w:rsidRDefault="00CC38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Reatabula"/>
        <w:tblW w:w="9391" w:type="dxa"/>
        <w:tblInd w:w="-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9"/>
        <w:gridCol w:w="1028"/>
        <w:gridCol w:w="273"/>
        <w:gridCol w:w="1083"/>
        <w:gridCol w:w="238"/>
        <w:gridCol w:w="828"/>
        <w:gridCol w:w="3212"/>
      </w:tblGrid>
      <w:tr w:rsidR="00CC380F" w14:paraId="0D3B4931" w14:textId="77777777">
        <w:trPr>
          <w:gridAfter w:val="1"/>
          <w:wAfter w:w="3212" w:type="dxa"/>
        </w:trPr>
        <w:tc>
          <w:tcPr>
            <w:tcW w:w="2729" w:type="dxa"/>
          </w:tcPr>
          <w:p w14:paraId="6303D258" w14:textId="77777777" w:rsidR="00CC380F" w:rsidRDefault="0067261B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Iesnieguma datums:</w:t>
            </w:r>
          </w:p>
        </w:tc>
        <w:tc>
          <w:tcPr>
            <w:tcW w:w="1028" w:type="dxa"/>
            <w:tcBorders>
              <w:bottom w:val="single" w:sz="4" w:space="0" w:color="auto"/>
            </w:tcBorders>
          </w:tcPr>
          <w:p w14:paraId="24A965CB" w14:textId="77777777" w:rsidR="00CC380F" w:rsidRDefault="00CC380F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</w:tcPr>
          <w:p w14:paraId="11B2DED6" w14:textId="77777777" w:rsidR="00CC380F" w:rsidRDefault="00CC380F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14:paraId="161B732A" w14:textId="77777777" w:rsidR="00CC380F" w:rsidRDefault="00CC380F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" w:type="dxa"/>
          </w:tcPr>
          <w:p w14:paraId="361DC74F" w14:textId="77777777" w:rsidR="00CC380F" w:rsidRDefault="00CC380F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14:paraId="2F73EC41" w14:textId="77777777" w:rsidR="00CC380F" w:rsidRDefault="00CC380F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380F" w14:paraId="13B0358D" w14:textId="77777777">
        <w:trPr>
          <w:gridAfter w:val="1"/>
          <w:wAfter w:w="3212" w:type="dxa"/>
        </w:trPr>
        <w:tc>
          <w:tcPr>
            <w:tcW w:w="2729" w:type="dxa"/>
          </w:tcPr>
          <w:p w14:paraId="09E30BEF" w14:textId="77777777" w:rsidR="00CC380F" w:rsidRPr="00A622EF" w:rsidRDefault="0067261B">
            <w:pPr>
              <w:spacing w:line="18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</w:pPr>
            <w:r w:rsidRPr="00A622E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  <w:t>(дата заяви)</w:t>
            </w:r>
          </w:p>
        </w:tc>
        <w:tc>
          <w:tcPr>
            <w:tcW w:w="1028" w:type="dxa"/>
            <w:tcBorders>
              <w:top w:val="single" w:sz="4" w:space="0" w:color="auto"/>
            </w:tcBorders>
          </w:tcPr>
          <w:p w14:paraId="423ABFFF" w14:textId="77777777" w:rsidR="00B24AEB" w:rsidRDefault="0067261B" w:rsidP="00B24AEB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(datums,</w:t>
            </w:r>
          </w:p>
          <w:p w14:paraId="48C3DAD9" w14:textId="2CE0AC32" w:rsidR="00CC380F" w:rsidRDefault="0067261B" w:rsidP="00B24AEB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62E7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  <w:t>дата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73" w:type="dxa"/>
          </w:tcPr>
          <w:p w14:paraId="1CAF9937" w14:textId="77777777" w:rsidR="00CC380F" w:rsidRDefault="00CC380F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</w:tcBorders>
          </w:tcPr>
          <w:p w14:paraId="1795996A" w14:textId="77777777" w:rsidR="00CC380F" w:rsidRDefault="0067261B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(mēnesis,</w:t>
            </w:r>
          </w:p>
          <w:p w14:paraId="54612613" w14:textId="62E47E90" w:rsidR="00CC380F" w:rsidRPr="00B62E72" w:rsidRDefault="0067261B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</w:pPr>
            <w:r w:rsidRPr="00B62E7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  <w:t>місяць)</w:t>
            </w:r>
          </w:p>
        </w:tc>
        <w:tc>
          <w:tcPr>
            <w:tcW w:w="238" w:type="dxa"/>
          </w:tcPr>
          <w:p w14:paraId="2DFE8730" w14:textId="77777777" w:rsidR="00CC380F" w:rsidRDefault="00CC380F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</w:tcBorders>
          </w:tcPr>
          <w:p w14:paraId="1894FF93" w14:textId="77777777" w:rsidR="00CC380F" w:rsidRDefault="0067261B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(gads,</w:t>
            </w:r>
          </w:p>
          <w:p w14:paraId="30F720C0" w14:textId="72D84DD9" w:rsidR="00CC380F" w:rsidRPr="00B62E72" w:rsidRDefault="0067261B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</w:pPr>
            <w:r w:rsidRPr="00B62E7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  <w:t>рік)</w:t>
            </w:r>
          </w:p>
        </w:tc>
      </w:tr>
      <w:tr w:rsidR="00CC380F" w14:paraId="0AFD3E89" w14:textId="77777777">
        <w:tc>
          <w:tcPr>
            <w:tcW w:w="2729" w:type="dxa"/>
          </w:tcPr>
          <w:p w14:paraId="6A0326DB" w14:textId="77777777" w:rsidR="00CC380F" w:rsidRDefault="00CC380F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5F68816" w14:textId="77777777" w:rsidR="00CC380F" w:rsidRDefault="0067261B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Vārds un uzvārds:</w:t>
            </w:r>
          </w:p>
        </w:tc>
        <w:tc>
          <w:tcPr>
            <w:tcW w:w="6662" w:type="dxa"/>
            <w:gridSpan w:val="6"/>
            <w:tcBorders>
              <w:bottom w:val="single" w:sz="4" w:space="0" w:color="auto"/>
            </w:tcBorders>
          </w:tcPr>
          <w:p w14:paraId="2DCF7661" w14:textId="77777777" w:rsidR="00CC380F" w:rsidRDefault="00CC380F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380F" w14:paraId="2968E17B" w14:textId="77777777">
        <w:tc>
          <w:tcPr>
            <w:tcW w:w="2729" w:type="dxa"/>
          </w:tcPr>
          <w:p w14:paraId="3C4A594C" w14:textId="77777777" w:rsidR="00CC380F" w:rsidRPr="00B62E72" w:rsidRDefault="0067261B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</w:pPr>
            <w:r w:rsidRPr="00B62E7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  <w:t>(ім'я та прізвище)</w:t>
            </w:r>
          </w:p>
        </w:tc>
        <w:tc>
          <w:tcPr>
            <w:tcW w:w="6662" w:type="dxa"/>
            <w:gridSpan w:val="6"/>
          </w:tcPr>
          <w:p w14:paraId="0B507A1A" w14:textId="77777777" w:rsidR="00CC380F" w:rsidRDefault="00CC380F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79F01B4" w14:textId="77777777" w:rsidR="00CC380F" w:rsidRDefault="00CC38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Reatabula"/>
        <w:tblW w:w="8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9"/>
        <w:gridCol w:w="441"/>
        <w:gridCol w:w="440"/>
        <w:gridCol w:w="440"/>
        <w:gridCol w:w="440"/>
        <w:gridCol w:w="440"/>
        <w:gridCol w:w="440"/>
        <w:gridCol w:w="435"/>
        <w:gridCol w:w="456"/>
        <w:gridCol w:w="456"/>
        <w:gridCol w:w="456"/>
        <w:gridCol w:w="456"/>
        <w:gridCol w:w="456"/>
      </w:tblGrid>
      <w:tr w:rsidR="00CC380F" w14:paraId="09D24963" w14:textId="77777777">
        <w:tc>
          <w:tcPr>
            <w:tcW w:w="2709" w:type="dxa"/>
            <w:tcBorders>
              <w:right w:val="single" w:sz="4" w:space="0" w:color="auto"/>
            </w:tcBorders>
          </w:tcPr>
          <w:p w14:paraId="6A111DF2" w14:textId="77777777" w:rsidR="00CC380F" w:rsidRDefault="006726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Personas kods: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B8AA" w14:textId="77777777" w:rsidR="00CC380F" w:rsidRDefault="00CC3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0CE0" w14:textId="77777777" w:rsidR="00CC380F" w:rsidRDefault="00CC3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D347" w14:textId="77777777" w:rsidR="00CC380F" w:rsidRDefault="00CC3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25D4" w14:textId="77777777" w:rsidR="00CC380F" w:rsidRDefault="00CC3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2A74" w14:textId="77777777" w:rsidR="00CC380F" w:rsidRDefault="00CC3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8878" w14:textId="77777777" w:rsidR="00CC380F" w:rsidRDefault="00CC3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45D3" w14:textId="77777777" w:rsidR="00CC380F" w:rsidRDefault="006726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14142"/>
              </w:rPr>
              <w:t>–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8E83" w14:textId="77777777" w:rsidR="00CC380F" w:rsidRDefault="00CC3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0FC8" w14:textId="77777777" w:rsidR="00CC380F" w:rsidRDefault="00CC3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3D7B" w14:textId="77777777" w:rsidR="00CC380F" w:rsidRDefault="00CC3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58A6" w14:textId="77777777" w:rsidR="00CC380F" w:rsidRDefault="00CC3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9E4B" w14:textId="77777777" w:rsidR="00CC380F" w:rsidRDefault="00CC3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380F" w14:paraId="4C54D947" w14:textId="77777777">
        <w:tc>
          <w:tcPr>
            <w:tcW w:w="2709" w:type="dxa"/>
          </w:tcPr>
          <w:p w14:paraId="7A129896" w14:textId="77777777" w:rsidR="00CC380F" w:rsidRPr="00B62E72" w:rsidRDefault="0067261B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</w:pPr>
            <w:r w:rsidRPr="00B62E7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  <w:t>(персональний код)</w:t>
            </w:r>
          </w:p>
        </w:tc>
        <w:tc>
          <w:tcPr>
            <w:tcW w:w="441" w:type="dxa"/>
            <w:tcBorders>
              <w:top w:val="single" w:sz="4" w:space="0" w:color="auto"/>
            </w:tcBorders>
          </w:tcPr>
          <w:p w14:paraId="3674B11F" w14:textId="77777777" w:rsidR="00CC380F" w:rsidRDefault="00CC38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</w:tcPr>
          <w:p w14:paraId="35BBCB34" w14:textId="77777777" w:rsidR="00CC380F" w:rsidRDefault="00CC38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</w:tcPr>
          <w:p w14:paraId="006F54AC" w14:textId="77777777" w:rsidR="00CC380F" w:rsidRDefault="00CC38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</w:tcPr>
          <w:p w14:paraId="4A10089A" w14:textId="77777777" w:rsidR="00CC380F" w:rsidRDefault="00CC38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</w:tcPr>
          <w:p w14:paraId="6426C5AD" w14:textId="77777777" w:rsidR="00CC380F" w:rsidRDefault="00CC38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</w:tcPr>
          <w:p w14:paraId="3E7A58F6" w14:textId="77777777" w:rsidR="00CC380F" w:rsidRDefault="00CC38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</w:tcBorders>
          </w:tcPr>
          <w:p w14:paraId="76B3AA68" w14:textId="77777777" w:rsidR="00CC380F" w:rsidRDefault="00CC380F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</w:tcPr>
          <w:p w14:paraId="659D5E33" w14:textId="77777777" w:rsidR="00CC380F" w:rsidRDefault="00CC38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</w:tcPr>
          <w:p w14:paraId="6133C5A2" w14:textId="77777777" w:rsidR="00CC380F" w:rsidRDefault="00CC38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</w:tcPr>
          <w:p w14:paraId="1A31C267" w14:textId="77777777" w:rsidR="00CC380F" w:rsidRDefault="00CC38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</w:tcPr>
          <w:p w14:paraId="01FBA823" w14:textId="77777777" w:rsidR="00CC380F" w:rsidRDefault="00CC38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</w:tcPr>
          <w:p w14:paraId="2E6DFB77" w14:textId="77777777" w:rsidR="00CC380F" w:rsidRDefault="00CC38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6E20497D" w14:textId="77777777" w:rsidR="00CC380F" w:rsidRDefault="00CC38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Reatabula"/>
        <w:tblW w:w="6174" w:type="dxa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4"/>
        <w:gridCol w:w="1028"/>
        <w:gridCol w:w="273"/>
        <w:gridCol w:w="1083"/>
        <w:gridCol w:w="238"/>
        <w:gridCol w:w="828"/>
      </w:tblGrid>
      <w:tr w:rsidR="00CC380F" w14:paraId="60372A7B" w14:textId="77777777">
        <w:tc>
          <w:tcPr>
            <w:tcW w:w="2724" w:type="dxa"/>
          </w:tcPr>
          <w:p w14:paraId="67B0324D" w14:textId="77777777" w:rsidR="00CC380F" w:rsidRDefault="0067261B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Dzimšanas datums:</w:t>
            </w:r>
          </w:p>
        </w:tc>
        <w:tc>
          <w:tcPr>
            <w:tcW w:w="1028" w:type="dxa"/>
            <w:tcBorders>
              <w:bottom w:val="single" w:sz="4" w:space="0" w:color="auto"/>
            </w:tcBorders>
          </w:tcPr>
          <w:p w14:paraId="6D869168" w14:textId="77777777" w:rsidR="00CC380F" w:rsidRDefault="00CC380F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</w:tcPr>
          <w:p w14:paraId="5E853006" w14:textId="77777777" w:rsidR="00CC380F" w:rsidRDefault="00CC380F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14:paraId="36905017" w14:textId="77777777" w:rsidR="00CC380F" w:rsidRDefault="00CC380F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" w:type="dxa"/>
          </w:tcPr>
          <w:p w14:paraId="595D4A23" w14:textId="77777777" w:rsidR="00CC380F" w:rsidRDefault="00CC380F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14:paraId="6AF1FB00" w14:textId="77777777" w:rsidR="00CC380F" w:rsidRDefault="00CC380F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380F" w14:paraId="2C60836A" w14:textId="77777777">
        <w:tc>
          <w:tcPr>
            <w:tcW w:w="2724" w:type="dxa"/>
          </w:tcPr>
          <w:p w14:paraId="3779F197" w14:textId="77777777" w:rsidR="00CC380F" w:rsidRPr="00B62E72" w:rsidRDefault="0067261B">
            <w:pPr>
              <w:spacing w:line="18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</w:pPr>
            <w:r w:rsidRPr="00B62E7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  <w:t>(дата народження )</w:t>
            </w:r>
          </w:p>
        </w:tc>
        <w:tc>
          <w:tcPr>
            <w:tcW w:w="1028" w:type="dxa"/>
            <w:tcBorders>
              <w:top w:val="single" w:sz="4" w:space="0" w:color="auto"/>
            </w:tcBorders>
          </w:tcPr>
          <w:p w14:paraId="204AC3E8" w14:textId="7F83A810" w:rsidR="00CC380F" w:rsidRDefault="0067261B" w:rsidP="00B24AEB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(datums, </w:t>
            </w:r>
            <w:r w:rsidRPr="00B62E7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  <w:t>дата)</w:t>
            </w:r>
          </w:p>
        </w:tc>
        <w:tc>
          <w:tcPr>
            <w:tcW w:w="273" w:type="dxa"/>
          </w:tcPr>
          <w:p w14:paraId="6F4A6109" w14:textId="77777777" w:rsidR="00CC380F" w:rsidRDefault="00CC380F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</w:tcBorders>
          </w:tcPr>
          <w:p w14:paraId="13799A99" w14:textId="77777777" w:rsidR="00CC380F" w:rsidRDefault="0067261B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(mēnesis,</w:t>
            </w:r>
          </w:p>
          <w:p w14:paraId="36D0869B" w14:textId="78D35F07" w:rsidR="00CC380F" w:rsidRPr="001A57C5" w:rsidRDefault="0067261B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</w:pPr>
            <w:r w:rsidRPr="001A57C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  <w:t xml:space="preserve">місяць) </w:t>
            </w:r>
          </w:p>
        </w:tc>
        <w:tc>
          <w:tcPr>
            <w:tcW w:w="238" w:type="dxa"/>
          </w:tcPr>
          <w:p w14:paraId="78C8C2E5" w14:textId="77777777" w:rsidR="00CC380F" w:rsidRDefault="00CC380F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</w:tcBorders>
          </w:tcPr>
          <w:p w14:paraId="48E9BC2F" w14:textId="77777777" w:rsidR="00CC380F" w:rsidRDefault="0067261B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(gads,</w:t>
            </w:r>
          </w:p>
          <w:p w14:paraId="7813D85E" w14:textId="5FF17B10" w:rsidR="00CC380F" w:rsidRPr="001A57C5" w:rsidRDefault="0067261B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</w:pPr>
            <w:r w:rsidRPr="001A57C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  <w:t>рік)</w:t>
            </w:r>
          </w:p>
        </w:tc>
      </w:tr>
    </w:tbl>
    <w:p w14:paraId="0D9E3754" w14:textId="77777777" w:rsidR="00CC380F" w:rsidRDefault="00CC38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Reatabula"/>
        <w:tblW w:w="9386" w:type="dxa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4"/>
        <w:gridCol w:w="6662"/>
      </w:tblGrid>
      <w:tr w:rsidR="00CC380F" w14:paraId="32C4855B" w14:textId="77777777">
        <w:tc>
          <w:tcPr>
            <w:tcW w:w="2724" w:type="dxa"/>
          </w:tcPr>
          <w:p w14:paraId="3C34FFA5" w14:textId="4E0B07D4" w:rsidR="00CC380F" w:rsidRDefault="0067261B" w:rsidP="00B24AEB">
            <w:pPr>
              <w:spacing w:line="18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Kontaktinformācija: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r w:rsidRPr="00EE2B4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  <w:t>(контакти)</w:t>
            </w:r>
          </w:p>
        </w:tc>
        <w:tc>
          <w:tcPr>
            <w:tcW w:w="6662" w:type="dxa"/>
          </w:tcPr>
          <w:p w14:paraId="58403881" w14:textId="77777777" w:rsidR="00CC380F" w:rsidRDefault="00CC380F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CC380F" w14:paraId="183ED978" w14:textId="77777777">
        <w:tc>
          <w:tcPr>
            <w:tcW w:w="2724" w:type="dxa"/>
          </w:tcPr>
          <w:p w14:paraId="383CBB64" w14:textId="77777777" w:rsidR="00CC380F" w:rsidRDefault="0067261B">
            <w:pPr>
              <w:spacing w:line="180" w:lineRule="atLeast"/>
              <w:ind w:right="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tālruņa numurs: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0CEDC22C" w14:textId="77777777" w:rsidR="00CC380F" w:rsidRDefault="00CC380F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380F" w14:paraId="10869D8F" w14:textId="77777777">
        <w:tc>
          <w:tcPr>
            <w:tcW w:w="2724" w:type="dxa"/>
          </w:tcPr>
          <w:p w14:paraId="5B602554" w14:textId="77777777" w:rsidR="00CC380F" w:rsidRPr="00EE2B4B" w:rsidRDefault="0067261B">
            <w:pPr>
              <w:spacing w:line="180" w:lineRule="atLeast"/>
              <w:ind w:right="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</w:pPr>
            <w:r w:rsidRPr="00EE2B4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  <w:t>(номер телефону)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14:paraId="1284ED0C" w14:textId="77777777" w:rsidR="00CC380F" w:rsidRDefault="00CC380F">
            <w:pPr>
              <w:spacing w:line="18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C380F" w14:paraId="205F248E" w14:textId="77777777">
        <w:tc>
          <w:tcPr>
            <w:tcW w:w="2724" w:type="dxa"/>
          </w:tcPr>
          <w:p w14:paraId="17573345" w14:textId="77777777" w:rsidR="00CC380F" w:rsidRDefault="00CC380F">
            <w:pPr>
              <w:spacing w:line="180" w:lineRule="atLeast"/>
              <w:ind w:right="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14:paraId="07569A03" w14:textId="77777777" w:rsidR="00CC380F" w:rsidRDefault="00CC380F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380F" w14:paraId="5E6F1EF3" w14:textId="77777777">
        <w:tc>
          <w:tcPr>
            <w:tcW w:w="2724" w:type="dxa"/>
          </w:tcPr>
          <w:p w14:paraId="7D0A2FA7" w14:textId="77777777" w:rsidR="00CC380F" w:rsidRDefault="0067261B">
            <w:pPr>
              <w:spacing w:line="180" w:lineRule="atLeast"/>
              <w:ind w:right="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e-pasta adrese: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0AD3123B" w14:textId="77777777" w:rsidR="00CC380F" w:rsidRDefault="00CC380F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380F" w14:paraId="4C3EDB5E" w14:textId="77777777">
        <w:tc>
          <w:tcPr>
            <w:tcW w:w="2724" w:type="dxa"/>
          </w:tcPr>
          <w:p w14:paraId="5D2E6A2A" w14:textId="77777777" w:rsidR="00CC380F" w:rsidRPr="00EE2B4B" w:rsidRDefault="0067261B">
            <w:pPr>
              <w:spacing w:line="180" w:lineRule="atLeast"/>
              <w:ind w:right="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</w:pPr>
            <w:r w:rsidRPr="00EE2B4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  <w:t>(адреса електронної пошти)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14:paraId="58ABA752" w14:textId="77777777" w:rsidR="00CC380F" w:rsidRPr="00EE2B4B" w:rsidRDefault="00CC380F">
            <w:pPr>
              <w:spacing w:line="18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</w:pPr>
          </w:p>
        </w:tc>
      </w:tr>
    </w:tbl>
    <w:p w14:paraId="2272722D" w14:textId="77777777" w:rsidR="00CC380F" w:rsidRDefault="00CC38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Reatabula"/>
        <w:tblW w:w="9386" w:type="dxa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  <w:gridCol w:w="5970"/>
      </w:tblGrid>
      <w:tr w:rsidR="00CC380F" w14:paraId="482CCBDE" w14:textId="77777777">
        <w:tc>
          <w:tcPr>
            <w:tcW w:w="3416" w:type="dxa"/>
          </w:tcPr>
          <w:p w14:paraId="1B92F7B3" w14:textId="77777777" w:rsidR="00CC380F" w:rsidRDefault="0067261B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Pakalpojuma sniegšanas adrese:</w:t>
            </w:r>
          </w:p>
        </w:tc>
        <w:tc>
          <w:tcPr>
            <w:tcW w:w="5970" w:type="dxa"/>
            <w:tcBorders>
              <w:bottom w:val="single" w:sz="4" w:space="0" w:color="auto"/>
            </w:tcBorders>
          </w:tcPr>
          <w:p w14:paraId="70354F36" w14:textId="77777777" w:rsidR="00CC380F" w:rsidRDefault="00CC380F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380F" w14:paraId="3CBA717A" w14:textId="77777777">
        <w:tc>
          <w:tcPr>
            <w:tcW w:w="3416" w:type="dxa"/>
          </w:tcPr>
          <w:p w14:paraId="0747801A" w14:textId="77777777" w:rsidR="00CC380F" w:rsidRDefault="0067261B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4A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ru-RU"/>
              </w:rPr>
              <w:t>(</w:t>
            </w:r>
            <w:r w:rsidRPr="00EE2B4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  <w:t>адреса надання послуги)</w:t>
            </w:r>
          </w:p>
        </w:tc>
        <w:tc>
          <w:tcPr>
            <w:tcW w:w="5970" w:type="dxa"/>
            <w:tcBorders>
              <w:top w:val="single" w:sz="4" w:space="0" w:color="auto"/>
              <w:bottom w:val="single" w:sz="4" w:space="0" w:color="auto"/>
            </w:tcBorders>
          </w:tcPr>
          <w:p w14:paraId="5D0A0E6E" w14:textId="77777777" w:rsidR="00CC380F" w:rsidRDefault="00CC380F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5D87983" w14:textId="77777777" w:rsidR="00CC380F" w:rsidRDefault="00CC380F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7A03BD2" w14:textId="77777777" w:rsidR="00CC380F" w:rsidRDefault="00CC38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923D3B6" w14:textId="77777777" w:rsidR="00CC380F" w:rsidRDefault="00CC38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E7DC097" w14:textId="77777777" w:rsidR="00CC380F" w:rsidRDefault="006726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Iesniegumu var:</w:t>
      </w:r>
    </w:p>
    <w:p w14:paraId="295221AC" w14:textId="77777777" w:rsidR="00CC380F" w:rsidRDefault="0067261B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iesniegt klātienē – Izglītības kvalitātes valsts dienestā, Rīgā, Smilšu ielā 7, darba laiks no pirmdienas līdz piektdienai no plkst.9:00-16:00;</w:t>
      </w:r>
    </w:p>
    <w:p w14:paraId="4EE27B88" w14:textId="48FCF887" w:rsidR="00CC380F" w:rsidRDefault="0067261B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nosūtīt uz e-pasta adresi: </w:t>
      </w:r>
      <w:hyperlink r:id="rId5" w:history="1">
        <w:r w:rsidR="007E352F" w:rsidRPr="005454D7">
          <w:rPr>
            <w:rStyle w:val="Hipersaite"/>
            <w:rFonts w:ascii="Times New Roman" w:hAnsi="Times New Roman" w:cs="Times New Roman"/>
            <w:sz w:val="24"/>
            <w:szCs w:val="24"/>
          </w:rPr>
          <w:t>ikvd@ikvd.gov.lv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F2B00A" w14:textId="77777777" w:rsidR="00CC380F" w:rsidRPr="00EE2B4B" w:rsidRDefault="0067261B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  <w:lang w:val="uk-UA"/>
        </w:rPr>
      </w:pPr>
      <w:r w:rsidRPr="00EE2B4B">
        <w:rPr>
          <w:rFonts w:ascii="Times New Roman" w:hAnsi="Times New Roman" w:cs="Times New Roman"/>
          <w:i/>
          <w:iCs/>
          <w:color w:val="000000"/>
          <w:sz w:val="20"/>
          <w:szCs w:val="20"/>
          <w:lang w:val="uk-UA"/>
        </w:rPr>
        <w:t xml:space="preserve">(Заяву можна: </w:t>
      </w:r>
    </w:p>
    <w:p w14:paraId="44DAE26B" w14:textId="77777777" w:rsidR="00B24AEB" w:rsidRPr="00EE2B4B" w:rsidRDefault="0067261B" w:rsidP="00B24AEB">
      <w:pPr>
        <w:pStyle w:val="Sarakstarindkopa"/>
        <w:numPr>
          <w:ilvl w:val="0"/>
          <w:numId w:val="10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  <w:lang w:val="uk-UA"/>
        </w:rPr>
      </w:pPr>
      <w:r w:rsidRPr="00EE2B4B">
        <w:rPr>
          <w:rFonts w:ascii="Times New Roman" w:hAnsi="Times New Roman" w:cs="Times New Roman"/>
          <w:i/>
          <w:iCs/>
          <w:color w:val="000000"/>
          <w:sz w:val="20"/>
          <w:szCs w:val="20"/>
          <w:lang w:val="uk-UA"/>
        </w:rPr>
        <w:t>надати особисто в Державну службу якості освіти, Рига, вул. Смілшу, 7, час роботи з понеділка до</w:t>
      </w:r>
      <w:r w:rsidR="00B24AEB" w:rsidRPr="00EE2B4B">
        <w:rPr>
          <w:rFonts w:ascii="Times New Roman" w:hAnsi="Times New Roman" w:cs="Times New Roman"/>
          <w:i/>
          <w:iCs/>
          <w:color w:val="000000"/>
          <w:sz w:val="20"/>
          <w:szCs w:val="20"/>
          <w:lang w:val="uk-UA"/>
        </w:rPr>
        <w:t xml:space="preserve"> </w:t>
      </w:r>
      <w:r w:rsidRPr="00EE2B4B">
        <w:rPr>
          <w:rFonts w:ascii="Times New Roman" w:hAnsi="Times New Roman" w:cs="Times New Roman"/>
          <w:i/>
          <w:iCs/>
          <w:color w:val="000000"/>
          <w:sz w:val="20"/>
          <w:szCs w:val="20"/>
          <w:lang w:val="uk-UA"/>
        </w:rPr>
        <w:t>п'ятниці 9:00-16:00;</w:t>
      </w:r>
    </w:p>
    <w:p w14:paraId="78F60DE4" w14:textId="3844592B" w:rsidR="00CC380F" w:rsidRPr="00EE2B4B" w:rsidRDefault="0067261B" w:rsidP="00B24AEB">
      <w:pPr>
        <w:pStyle w:val="Sarakstarindkopa"/>
        <w:numPr>
          <w:ilvl w:val="0"/>
          <w:numId w:val="10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  <w:lang w:val="uk-UA"/>
        </w:rPr>
      </w:pPr>
      <w:r w:rsidRPr="00EE2B4B">
        <w:rPr>
          <w:rFonts w:ascii="Times New Roman" w:hAnsi="Times New Roman" w:cs="Times New Roman"/>
          <w:i/>
          <w:iCs/>
          <w:color w:val="000000"/>
          <w:sz w:val="20"/>
          <w:szCs w:val="20"/>
          <w:lang w:val="uk-UA"/>
        </w:rPr>
        <w:t xml:space="preserve">надіслати на адресу електронної пошти: </w:t>
      </w:r>
      <w:r w:rsidRPr="00EE2B4B">
        <w:rPr>
          <w:rStyle w:val="Hipersaite"/>
          <w:rFonts w:ascii="Times New Roman" w:hAnsi="Times New Roman" w:cs="Times New Roman"/>
          <w:i/>
          <w:iCs/>
          <w:sz w:val="20"/>
          <w:szCs w:val="20"/>
          <w:lang w:val="uk-UA"/>
        </w:rPr>
        <w:t>ikvd@ikv</w:t>
      </w:r>
      <w:r w:rsidR="007E352F">
        <w:rPr>
          <w:rStyle w:val="Hipersaite"/>
          <w:rFonts w:ascii="Times New Roman" w:hAnsi="Times New Roman" w:cs="Times New Roman"/>
          <w:i/>
          <w:iCs/>
          <w:sz w:val="20"/>
          <w:szCs w:val="20"/>
        </w:rPr>
        <w:t>d</w:t>
      </w:r>
      <w:r w:rsidRPr="00EE2B4B">
        <w:rPr>
          <w:rStyle w:val="Hipersaite"/>
          <w:rFonts w:ascii="Times New Roman" w:hAnsi="Times New Roman" w:cs="Times New Roman"/>
          <w:i/>
          <w:iCs/>
          <w:sz w:val="20"/>
          <w:szCs w:val="20"/>
          <w:lang w:val="uk-UA"/>
        </w:rPr>
        <w:t>.gov.lv</w:t>
      </w:r>
      <w:r w:rsidRPr="00EE2B4B">
        <w:rPr>
          <w:rFonts w:ascii="Times New Roman" w:hAnsi="Times New Roman" w:cs="Times New Roman"/>
          <w:i/>
          <w:iCs/>
          <w:color w:val="000000"/>
          <w:sz w:val="20"/>
          <w:szCs w:val="20"/>
          <w:lang w:val="uk-UA"/>
        </w:rPr>
        <w:t>)</w:t>
      </w:r>
    </w:p>
    <w:p w14:paraId="127FE6CE" w14:textId="77777777" w:rsidR="00CC380F" w:rsidRDefault="00CC380F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4FC633CB" w14:textId="77777777" w:rsidR="00CC380F" w:rsidRDefault="006726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Papildu informāciju iespējams iegūt:</w:t>
      </w:r>
    </w:p>
    <w:p w14:paraId="01BDCD1D" w14:textId="77777777" w:rsidR="00CC380F" w:rsidRDefault="0067261B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Kristīne Tālberga, tālr.: 28684264;</w:t>
      </w:r>
    </w:p>
    <w:p w14:paraId="69728742" w14:textId="77777777" w:rsidR="00CC380F" w:rsidRDefault="0067261B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Jana Veinberga, tālr.: 28383507.</w:t>
      </w:r>
    </w:p>
    <w:p w14:paraId="398154A7" w14:textId="77777777" w:rsidR="00CC380F" w:rsidRPr="00EE2B4B" w:rsidRDefault="0067261B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  <w:lang w:val="uk-UA"/>
        </w:rPr>
      </w:pPr>
      <w:r w:rsidRPr="00EE2B4B">
        <w:rPr>
          <w:rFonts w:ascii="Times New Roman" w:hAnsi="Times New Roman" w:cs="Times New Roman"/>
          <w:i/>
          <w:iCs/>
          <w:color w:val="000000"/>
          <w:sz w:val="20"/>
          <w:szCs w:val="20"/>
          <w:lang w:val="uk-UA"/>
        </w:rPr>
        <w:t xml:space="preserve">(Додаткову інформацію можна отримати: </w:t>
      </w:r>
    </w:p>
    <w:p w14:paraId="6D0E4752" w14:textId="77777777" w:rsidR="001A57C5" w:rsidRDefault="0067261B" w:rsidP="001A57C5">
      <w:pPr>
        <w:pStyle w:val="Sarakstarindkopa"/>
        <w:numPr>
          <w:ilvl w:val="0"/>
          <w:numId w:val="11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  <w:lang w:val="uk-UA"/>
        </w:rPr>
      </w:pPr>
      <w:r w:rsidRPr="00EE2B4B">
        <w:rPr>
          <w:rFonts w:ascii="Times New Roman" w:hAnsi="Times New Roman" w:cs="Times New Roman"/>
          <w:i/>
          <w:iCs/>
          <w:color w:val="000000"/>
          <w:sz w:val="20"/>
          <w:szCs w:val="20"/>
          <w:lang w:val="uk-UA"/>
        </w:rPr>
        <w:t>Крістіна Талберга, тел.: 2864264;</w:t>
      </w:r>
    </w:p>
    <w:p w14:paraId="61F44074" w14:textId="126CA54D" w:rsidR="00CC380F" w:rsidRPr="001A57C5" w:rsidRDefault="0067261B" w:rsidP="001A57C5">
      <w:pPr>
        <w:pStyle w:val="Sarakstarindkopa"/>
        <w:numPr>
          <w:ilvl w:val="0"/>
          <w:numId w:val="11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  <w:lang w:val="uk-UA"/>
        </w:rPr>
      </w:pPr>
      <w:r w:rsidRPr="001A57C5">
        <w:rPr>
          <w:rFonts w:ascii="Times New Roman" w:hAnsi="Times New Roman" w:cs="Times New Roman"/>
          <w:i/>
          <w:iCs/>
          <w:color w:val="000000"/>
          <w:sz w:val="20"/>
          <w:szCs w:val="20"/>
          <w:lang w:val="uk-UA"/>
        </w:rPr>
        <w:t>Яна Вейнберга, тел.: 28383507)</w:t>
      </w:r>
    </w:p>
    <w:sectPr w:rsidR="00CC380F" w:rsidRPr="001A57C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2FA057C"/>
    <w:lvl w:ilvl="0" w:tplc="6BA642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A4A2FA" w:tentative="1">
      <w:start w:val="1"/>
      <w:numFmt w:val="lowerLetter"/>
      <w:lvlText w:val="%2."/>
      <w:lvlJc w:val="left"/>
      <w:pPr>
        <w:ind w:left="1440" w:hanging="360"/>
      </w:pPr>
    </w:lvl>
    <w:lvl w:ilvl="2" w:tplc="F4D2C218" w:tentative="1">
      <w:start w:val="1"/>
      <w:numFmt w:val="lowerRoman"/>
      <w:lvlText w:val="%3."/>
      <w:lvlJc w:val="right"/>
      <w:pPr>
        <w:ind w:left="2160" w:hanging="180"/>
      </w:pPr>
    </w:lvl>
    <w:lvl w:ilvl="3" w:tplc="B422F8E0" w:tentative="1">
      <w:start w:val="1"/>
      <w:numFmt w:val="decimal"/>
      <w:lvlText w:val="%4."/>
      <w:lvlJc w:val="left"/>
      <w:pPr>
        <w:ind w:left="2880" w:hanging="360"/>
      </w:pPr>
    </w:lvl>
    <w:lvl w:ilvl="4" w:tplc="3FE8FFA8" w:tentative="1">
      <w:start w:val="1"/>
      <w:numFmt w:val="lowerLetter"/>
      <w:lvlText w:val="%5."/>
      <w:lvlJc w:val="left"/>
      <w:pPr>
        <w:ind w:left="3600" w:hanging="360"/>
      </w:pPr>
    </w:lvl>
    <w:lvl w:ilvl="5" w:tplc="5CF8F016" w:tentative="1">
      <w:start w:val="1"/>
      <w:numFmt w:val="lowerRoman"/>
      <w:lvlText w:val="%6."/>
      <w:lvlJc w:val="right"/>
      <w:pPr>
        <w:ind w:left="4320" w:hanging="180"/>
      </w:pPr>
    </w:lvl>
    <w:lvl w:ilvl="6" w:tplc="37C4D410" w:tentative="1">
      <w:start w:val="1"/>
      <w:numFmt w:val="decimal"/>
      <w:lvlText w:val="%7."/>
      <w:lvlJc w:val="left"/>
      <w:pPr>
        <w:ind w:left="5040" w:hanging="360"/>
      </w:pPr>
    </w:lvl>
    <w:lvl w:ilvl="7" w:tplc="0DF25F86" w:tentative="1">
      <w:start w:val="1"/>
      <w:numFmt w:val="lowerLetter"/>
      <w:lvlText w:val="%8."/>
      <w:lvlJc w:val="left"/>
      <w:pPr>
        <w:ind w:left="5760" w:hanging="360"/>
      </w:pPr>
    </w:lvl>
    <w:lvl w:ilvl="8" w:tplc="32EE5E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F2FA057C"/>
    <w:lvl w:ilvl="0" w:tplc="0F5C98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1066806" w:tentative="1">
      <w:start w:val="1"/>
      <w:numFmt w:val="lowerLetter"/>
      <w:lvlText w:val="%2."/>
      <w:lvlJc w:val="left"/>
      <w:pPr>
        <w:ind w:left="1440" w:hanging="360"/>
      </w:pPr>
    </w:lvl>
    <w:lvl w:ilvl="2" w:tplc="361E6FE6" w:tentative="1">
      <w:start w:val="1"/>
      <w:numFmt w:val="lowerRoman"/>
      <w:lvlText w:val="%3."/>
      <w:lvlJc w:val="right"/>
      <w:pPr>
        <w:ind w:left="2160" w:hanging="180"/>
      </w:pPr>
    </w:lvl>
    <w:lvl w:ilvl="3" w:tplc="29D664D4" w:tentative="1">
      <w:start w:val="1"/>
      <w:numFmt w:val="decimal"/>
      <w:lvlText w:val="%4."/>
      <w:lvlJc w:val="left"/>
      <w:pPr>
        <w:ind w:left="2880" w:hanging="360"/>
      </w:pPr>
    </w:lvl>
    <w:lvl w:ilvl="4" w:tplc="8932CBA4" w:tentative="1">
      <w:start w:val="1"/>
      <w:numFmt w:val="lowerLetter"/>
      <w:lvlText w:val="%5."/>
      <w:lvlJc w:val="left"/>
      <w:pPr>
        <w:ind w:left="3600" w:hanging="360"/>
      </w:pPr>
    </w:lvl>
    <w:lvl w:ilvl="5" w:tplc="02503880" w:tentative="1">
      <w:start w:val="1"/>
      <w:numFmt w:val="lowerRoman"/>
      <w:lvlText w:val="%6."/>
      <w:lvlJc w:val="right"/>
      <w:pPr>
        <w:ind w:left="4320" w:hanging="180"/>
      </w:pPr>
    </w:lvl>
    <w:lvl w:ilvl="6" w:tplc="E4A41F46" w:tentative="1">
      <w:start w:val="1"/>
      <w:numFmt w:val="decimal"/>
      <w:lvlText w:val="%7."/>
      <w:lvlJc w:val="left"/>
      <w:pPr>
        <w:ind w:left="5040" w:hanging="360"/>
      </w:pPr>
    </w:lvl>
    <w:lvl w:ilvl="7" w:tplc="14905684" w:tentative="1">
      <w:start w:val="1"/>
      <w:numFmt w:val="lowerLetter"/>
      <w:lvlText w:val="%8."/>
      <w:lvlJc w:val="left"/>
      <w:pPr>
        <w:ind w:left="5760" w:hanging="360"/>
      </w:pPr>
    </w:lvl>
    <w:lvl w:ilvl="8" w:tplc="76BA50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F2FA057C"/>
    <w:lvl w:ilvl="0" w:tplc="A8764D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B3054E0" w:tentative="1">
      <w:start w:val="1"/>
      <w:numFmt w:val="lowerLetter"/>
      <w:lvlText w:val="%2."/>
      <w:lvlJc w:val="left"/>
      <w:pPr>
        <w:ind w:left="1440" w:hanging="360"/>
      </w:pPr>
    </w:lvl>
    <w:lvl w:ilvl="2" w:tplc="99968DC6" w:tentative="1">
      <w:start w:val="1"/>
      <w:numFmt w:val="lowerRoman"/>
      <w:lvlText w:val="%3."/>
      <w:lvlJc w:val="right"/>
      <w:pPr>
        <w:ind w:left="2160" w:hanging="180"/>
      </w:pPr>
    </w:lvl>
    <w:lvl w:ilvl="3" w:tplc="53A429BA" w:tentative="1">
      <w:start w:val="1"/>
      <w:numFmt w:val="decimal"/>
      <w:lvlText w:val="%4."/>
      <w:lvlJc w:val="left"/>
      <w:pPr>
        <w:ind w:left="2880" w:hanging="360"/>
      </w:pPr>
    </w:lvl>
    <w:lvl w:ilvl="4" w:tplc="358CA752" w:tentative="1">
      <w:start w:val="1"/>
      <w:numFmt w:val="lowerLetter"/>
      <w:lvlText w:val="%5."/>
      <w:lvlJc w:val="left"/>
      <w:pPr>
        <w:ind w:left="3600" w:hanging="360"/>
      </w:pPr>
    </w:lvl>
    <w:lvl w:ilvl="5" w:tplc="7C58A0AC" w:tentative="1">
      <w:start w:val="1"/>
      <w:numFmt w:val="lowerRoman"/>
      <w:lvlText w:val="%6."/>
      <w:lvlJc w:val="right"/>
      <w:pPr>
        <w:ind w:left="4320" w:hanging="180"/>
      </w:pPr>
    </w:lvl>
    <w:lvl w:ilvl="6" w:tplc="5CD25274" w:tentative="1">
      <w:start w:val="1"/>
      <w:numFmt w:val="decimal"/>
      <w:lvlText w:val="%7."/>
      <w:lvlJc w:val="left"/>
      <w:pPr>
        <w:ind w:left="5040" w:hanging="360"/>
      </w:pPr>
    </w:lvl>
    <w:lvl w:ilvl="7" w:tplc="86282A8E" w:tentative="1">
      <w:start w:val="1"/>
      <w:numFmt w:val="lowerLetter"/>
      <w:lvlText w:val="%8."/>
      <w:lvlJc w:val="left"/>
      <w:pPr>
        <w:ind w:left="5760" w:hanging="360"/>
      </w:pPr>
    </w:lvl>
    <w:lvl w:ilvl="8" w:tplc="ED489B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8AAA37DC"/>
    <w:lvl w:ilvl="0" w:tplc="93743B5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F2FA057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F2FA057C"/>
    <w:lvl w:ilvl="0" w:tplc="F912D4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2E242A" w:tentative="1">
      <w:start w:val="1"/>
      <w:numFmt w:val="lowerLetter"/>
      <w:lvlText w:val="%2."/>
      <w:lvlJc w:val="left"/>
      <w:pPr>
        <w:ind w:left="1440" w:hanging="360"/>
      </w:pPr>
    </w:lvl>
    <w:lvl w:ilvl="2" w:tplc="B5088A00" w:tentative="1">
      <w:start w:val="1"/>
      <w:numFmt w:val="lowerRoman"/>
      <w:lvlText w:val="%3."/>
      <w:lvlJc w:val="right"/>
      <w:pPr>
        <w:ind w:left="2160" w:hanging="180"/>
      </w:pPr>
    </w:lvl>
    <w:lvl w:ilvl="3" w:tplc="A63A7C34" w:tentative="1">
      <w:start w:val="1"/>
      <w:numFmt w:val="decimal"/>
      <w:lvlText w:val="%4."/>
      <w:lvlJc w:val="left"/>
      <w:pPr>
        <w:ind w:left="2880" w:hanging="360"/>
      </w:pPr>
    </w:lvl>
    <w:lvl w:ilvl="4" w:tplc="38162844" w:tentative="1">
      <w:start w:val="1"/>
      <w:numFmt w:val="lowerLetter"/>
      <w:lvlText w:val="%5."/>
      <w:lvlJc w:val="left"/>
      <w:pPr>
        <w:ind w:left="3600" w:hanging="360"/>
      </w:pPr>
    </w:lvl>
    <w:lvl w:ilvl="5" w:tplc="1640E1B2" w:tentative="1">
      <w:start w:val="1"/>
      <w:numFmt w:val="lowerRoman"/>
      <w:lvlText w:val="%6."/>
      <w:lvlJc w:val="right"/>
      <w:pPr>
        <w:ind w:left="4320" w:hanging="180"/>
      </w:pPr>
    </w:lvl>
    <w:lvl w:ilvl="6" w:tplc="176E1C5A" w:tentative="1">
      <w:start w:val="1"/>
      <w:numFmt w:val="decimal"/>
      <w:lvlText w:val="%7."/>
      <w:lvlJc w:val="left"/>
      <w:pPr>
        <w:ind w:left="5040" w:hanging="360"/>
      </w:pPr>
    </w:lvl>
    <w:lvl w:ilvl="7" w:tplc="27984B06" w:tentative="1">
      <w:start w:val="1"/>
      <w:numFmt w:val="lowerLetter"/>
      <w:lvlText w:val="%8."/>
      <w:lvlJc w:val="left"/>
      <w:pPr>
        <w:ind w:left="5760" w:hanging="360"/>
      </w:pPr>
    </w:lvl>
    <w:lvl w:ilvl="8" w:tplc="9F0056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F2FA057C"/>
    <w:lvl w:ilvl="0" w:tplc="D51051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BEA576C" w:tentative="1">
      <w:start w:val="1"/>
      <w:numFmt w:val="lowerLetter"/>
      <w:lvlText w:val="%2."/>
      <w:lvlJc w:val="left"/>
      <w:pPr>
        <w:ind w:left="1440" w:hanging="360"/>
      </w:pPr>
    </w:lvl>
    <w:lvl w:ilvl="2" w:tplc="3992E546" w:tentative="1">
      <w:start w:val="1"/>
      <w:numFmt w:val="lowerRoman"/>
      <w:lvlText w:val="%3."/>
      <w:lvlJc w:val="right"/>
      <w:pPr>
        <w:ind w:left="2160" w:hanging="180"/>
      </w:pPr>
    </w:lvl>
    <w:lvl w:ilvl="3" w:tplc="339A2226" w:tentative="1">
      <w:start w:val="1"/>
      <w:numFmt w:val="decimal"/>
      <w:lvlText w:val="%4."/>
      <w:lvlJc w:val="left"/>
      <w:pPr>
        <w:ind w:left="2880" w:hanging="360"/>
      </w:pPr>
    </w:lvl>
    <w:lvl w:ilvl="4" w:tplc="5DE470F6" w:tentative="1">
      <w:start w:val="1"/>
      <w:numFmt w:val="lowerLetter"/>
      <w:lvlText w:val="%5."/>
      <w:lvlJc w:val="left"/>
      <w:pPr>
        <w:ind w:left="3600" w:hanging="360"/>
      </w:pPr>
    </w:lvl>
    <w:lvl w:ilvl="5" w:tplc="F364C8DA" w:tentative="1">
      <w:start w:val="1"/>
      <w:numFmt w:val="lowerRoman"/>
      <w:lvlText w:val="%6."/>
      <w:lvlJc w:val="right"/>
      <w:pPr>
        <w:ind w:left="4320" w:hanging="180"/>
      </w:pPr>
    </w:lvl>
    <w:lvl w:ilvl="6" w:tplc="F836E444" w:tentative="1">
      <w:start w:val="1"/>
      <w:numFmt w:val="decimal"/>
      <w:lvlText w:val="%7."/>
      <w:lvlJc w:val="left"/>
      <w:pPr>
        <w:ind w:left="5040" w:hanging="360"/>
      </w:pPr>
    </w:lvl>
    <w:lvl w:ilvl="7" w:tplc="9F5866CA" w:tentative="1">
      <w:start w:val="1"/>
      <w:numFmt w:val="lowerLetter"/>
      <w:lvlText w:val="%8."/>
      <w:lvlJc w:val="left"/>
      <w:pPr>
        <w:ind w:left="5760" w:hanging="360"/>
      </w:pPr>
    </w:lvl>
    <w:lvl w:ilvl="8" w:tplc="F43073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70189"/>
    <w:multiLevelType w:val="hybridMultilevel"/>
    <w:tmpl w:val="1D5821C0"/>
    <w:lvl w:ilvl="0" w:tplc="0426000F">
      <w:start w:val="1"/>
      <w:numFmt w:val="decimal"/>
      <w:lvlText w:val="%1."/>
      <w:lvlJc w:val="left"/>
      <w:pPr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ind w:left="2517" w:hanging="180"/>
      </w:pPr>
    </w:lvl>
    <w:lvl w:ilvl="3" w:tplc="0426000F" w:tentative="1">
      <w:start w:val="1"/>
      <w:numFmt w:val="decimal"/>
      <w:lvlText w:val="%4."/>
      <w:lvlJc w:val="left"/>
      <w:pPr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32F87FF9"/>
    <w:multiLevelType w:val="hybridMultilevel"/>
    <w:tmpl w:val="3338704C"/>
    <w:lvl w:ilvl="0" w:tplc="27204554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58F73A82"/>
    <w:multiLevelType w:val="hybridMultilevel"/>
    <w:tmpl w:val="F2FA057C"/>
    <w:lvl w:ilvl="0" w:tplc="4906D1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020B9FC" w:tentative="1">
      <w:start w:val="1"/>
      <w:numFmt w:val="lowerLetter"/>
      <w:lvlText w:val="%2."/>
      <w:lvlJc w:val="left"/>
      <w:pPr>
        <w:ind w:left="1440" w:hanging="360"/>
      </w:pPr>
    </w:lvl>
    <w:lvl w:ilvl="2" w:tplc="ADB6C74E" w:tentative="1">
      <w:start w:val="1"/>
      <w:numFmt w:val="lowerRoman"/>
      <w:lvlText w:val="%3."/>
      <w:lvlJc w:val="right"/>
      <w:pPr>
        <w:ind w:left="2160" w:hanging="180"/>
      </w:pPr>
    </w:lvl>
    <w:lvl w:ilvl="3" w:tplc="8E26D964" w:tentative="1">
      <w:start w:val="1"/>
      <w:numFmt w:val="decimal"/>
      <w:lvlText w:val="%4."/>
      <w:lvlJc w:val="left"/>
      <w:pPr>
        <w:ind w:left="2880" w:hanging="360"/>
      </w:pPr>
    </w:lvl>
    <w:lvl w:ilvl="4" w:tplc="876A931E" w:tentative="1">
      <w:start w:val="1"/>
      <w:numFmt w:val="lowerLetter"/>
      <w:lvlText w:val="%5."/>
      <w:lvlJc w:val="left"/>
      <w:pPr>
        <w:ind w:left="3600" w:hanging="360"/>
      </w:pPr>
    </w:lvl>
    <w:lvl w:ilvl="5" w:tplc="70562FB8" w:tentative="1">
      <w:start w:val="1"/>
      <w:numFmt w:val="lowerRoman"/>
      <w:lvlText w:val="%6."/>
      <w:lvlJc w:val="right"/>
      <w:pPr>
        <w:ind w:left="4320" w:hanging="180"/>
      </w:pPr>
    </w:lvl>
    <w:lvl w:ilvl="6" w:tplc="0752402A" w:tentative="1">
      <w:start w:val="1"/>
      <w:numFmt w:val="decimal"/>
      <w:lvlText w:val="%7."/>
      <w:lvlJc w:val="left"/>
      <w:pPr>
        <w:ind w:left="5040" w:hanging="360"/>
      </w:pPr>
    </w:lvl>
    <w:lvl w:ilvl="7" w:tplc="FFC03066" w:tentative="1">
      <w:start w:val="1"/>
      <w:numFmt w:val="lowerLetter"/>
      <w:lvlText w:val="%8."/>
      <w:lvlJc w:val="left"/>
      <w:pPr>
        <w:ind w:left="5760" w:hanging="360"/>
      </w:pPr>
    </w:lvl>
    <w:lvl w:ilvl="8" w:tplc="0F00D7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02040A"/>
    <w:multiLevelType w:val="hybridMultilevel"/>
    <w:tmpl w:val="3338704C"/>
    <w:lvl w:ilvl="0" w:tplc="FFFFFFFF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80F"/>
    <w:rsid w:val="00007B16"/>
    <w:rsid w:val="001A57C5"/>
    <w:rsid w:val="0067261B"/>
    <w:rsid w:val="007E352F"/>
    <w:rsid w:val="008867B1"/>
    <w:rsid w:val="00A121C3"/>
    <w:rsid w:val="00A622EF"/>
    <w:rsid w:val="00B24AEB"/>
    <w:rsid w:val="00B62E72"/>
    <w:rsid w:val="00CC380F"/>
    <w:rsid w:val="00E95879"/>
    <w:rsid w:val="00EE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B50A9"/>
  <w15:docId w15:val="{2FBA681A-2644-4A48-A882-6D2B956BC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pPr>
      <w:spacing w:after="200" w:line="276" w:lineRule="auto"/>
      <w:ind w:left="720"/>
      <w:contextualSpacing/>
    </w:pPr>
    <w:rPr>
      <w:rFonts w:eastAsia="SimSun"/>
      <w:lang w:eastAsia="lv-LV"/>
    </w:rPr>
  </w:style>
  <w:style w:type="table" w:styleId="Reatabula">
    <w:name w:val="Table Grid"/>
    <w:basedOn w:val="Parastatabu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rPr>
      <w:color w:val="0563C1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E35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kvd@ikvd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Maksims Platonovs</dc:creator>
  <cp:keywords/>
  <dc:description/>
  <cp:lastModifiedBy>Jana Veinberga</cp:lastModifiedBy>
  <cp:revision>3</cp:revision>
  <dcterms:created xsi:type="dcterms:W3CDTF">2022-03-16T12:01:00Z</dcterms:created>
  <dcterms:modified xsi:type="dcterms:W3CDTF">2022-03-16T12:02:00Z</dcterms:modified>
</cp:coreProperties>
</file>